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ул.40 лет Победы,9, с. Родниково,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r w:rsidRPr="00A97A20">
        <w:rPr>
          <w:rFonts w:ascii="Times New Roman" w:hAnsi="Times New Roman" w:cs="Times New Roman"/>
          <w:sz w:val="24"/>
          <w:lang w:val="en-US"/>
        </w:rPr>
        <w:t>crimeaedu</w:t>
      </w:r>
      <w:r w:rsidRPr="00A97A20">
        <w:rPr>
          <w:rFonts w:ascii="Times New Roman" w:hAnsi="Times New Roman" w:cs="Times New Roman"/>
          <w:sz w:val="24"/>
        </w:rPr>
        <w:t>.</w:t>
      </w:r>
      <w:r w:rsidRPr="00A97A20">
        <w:rPr>
          <w:rFonts w:ascii="Times New Roman" w:hAnsi="Times New Roman" w:cs="Times New Roman"/>
          <w:sz w:val="24"/>
          <w:lang w:val="en-US"/>
        </w:rPr>
        <w:t>ru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7106FE">
        <w:rPr>
          <w:rFonts w:ascii="Times New Roman" w:hAnsi="Times New Roman" w:cs="Times New Roman"/>
          <w:b/>
          <w:sz w:val="24"/>
        </w:rPr>
        <w:t>16.02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882278">
        <w:tc>
          <w:tcPr>
            <w:tcW w:w="9571" w:type="dxa"/>
            <w:gridSpan w:val="3"/>
          </w:tcPr>
          <w:p w:rsidR="00A97A20" w:rsidRPr="005854DD" w:rsidRDefault="00A97A20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 учебный год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594CBE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bookmarkStart w:id="0" w:name="_GoBack"/>
            <w:bookmarkEnd w:id="0"/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A97A20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BF4"/>
    <w:rsid w:val="002E3C2D"/>
    <w:rsid w:val="00466815"/>
    <w:rsid w:val="004C015F"/>
    <w:rsid w:val="005854DD"/>
    <w:rsid w:val="00594935"/>
    <w:rsid w:val="00594CBE"/>
    <w:rsid w:val="005A7B17"/>
    <w:rsid w:val="00663FF2"/>
    <w:rsid w:val="00667C6C"/>
    <w:rsid w:val="006F5AFB"/>
    <w:rsid w:val="007106FE"/>
    <w:rsid w:val="00812925"/>
    <w:rsid w:val="008A41B8"/>
    <w:rsid w:val="00902DC1"/>
    <w:rsid w:val="00A97A20"/>
    <w:rsid w:val="00BA7A99"/>
    <w:rsid w:val="00D32F77"/>
    <w:rsid w:val="00D4261B"/>
    <w:rsid w:val="00D6217E"/>
    <w:rsid w:val="00D91415"/>
    <w:rsid w:val="00DC52A1"/>
    <w:rsid w:val="00EC0C31"/>
    <w:rsid w:val="00F809AC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48</cp:revision>
  <dcterms:created xsi:type="dcterms:W3CDTF">2021-03-23T15:46:00Z</dcterms:created>
  <dcterms:modified xsi:type="dcterms:W3CDTF">2023-03-28T09:15:00Z</dcterms:modified>
</cp:coreProperties>
</file>